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EB15" w14:textId="77777777" w:rsidR="00FE0A26" w:rsidRPr="00354BFA" w:rsidRDefault="00C504AC" w:rsidP="00560A88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30568403"/>
      <w:r>
        <w:rPr>
          <w:b/>
          <w:sz w:val="28"/>
          <w:szCs w:val="28"/>
        </w:rPr>
        <w:t xml:space="preserve">SEATTLE </w:t>
      </w:r>
      <w:r w:rsidR="00B679D9">
        <w:rPr>
          <w:b/>
          <w:sz w:val="28"/>
          <w:szCs w:val="28"/>
        </w:rPr>
        <w:t>YOUTH</w:t>
      </w:r>
      <w:r w:rsidR="00A54DE8" w:rsidRPr="00354BFA">
        <w:rPr>
          <w:b/>
          <w:sz w:val="28"/>
          <w:szCs w:val="28"/>
        </w:rPr>
        <w:t xml:space="preserve"> COMMISSION</w:t>
      </w:r>
    </w:p>
    <w:p w14:paraId="78867308" w14:textId="7554CD62" w:rsidR="00F51ED6" w:rsidRDefault="00307191" w:rsidP="009C6EE3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BRAINSTORMING WORKPLAN AND VOTING ON PROJECT</w:t>
      </w:r>
    </w:p>
    <w:p w14:paraId="736208DC" w14:textId="1C8D6C75" w:rsidR="009C6EE3" w:rsidRPr="00F51ED6" w:rsidRDefault="009C6EE3" w:rsidP="009C6EE3">
      <w:pPr>
        <w:spacing w:after="0" w:line="240" w:lineRule="auto"/>
        <w:jc w:val="center"/>
        <w:rPr>
          <w:sz w:val="28"/>
          <w:szCs w:val="28"/>
        </w:rPr>
      </w:pPr>
      <w:r w:rsidRPr="00F51ED6">
        <w:rPr>
          <w:sz w:val="28"/>
          <w:szCs w:val="28"/>
        </w:rPr>
        <w:t>AGENDA</w:t>
      </w:r>
    </w:p>
    <w:p w14:paraId="12FADC88" w14:textId="261C27F8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307191">
        <w:rPr>
          <w:sz w:val="24"/>
          <w:szCs w:val="24"/>
        </w:rPr>
        <w:t>March 13</w:t>
      </w:r>
      <w:r w:rsidR="00307191" w:rsidRPr="00307191">
        <w:rPr>
          <w:sz w:val="24"/>
          <w:szCs w:val="24"/>
          <w:vertAlign w:val="superscript"/>
        </w:rPr>
        <w:t>th</w:t>
      </w:r>
      <w:r w:rsidR="00307191">
        <w:rPr>
          <w:sz w:val="24"/>
          <w:szCs w:val="24"/>
        </w:rPr>
        <w:t>, 2019</w:t>
      </w:r>
    </w:p>
    <w:p w14:paraId="3CEB0394" w14:textId="77777777" w:rsidR="009C6EE3" w:rsidRPr="00354BFA" w:rsidRDefault="009C6EE3" w:rsidP="009C6EE3">
      <w:pPr>
        <w:tabs>
          <w:tab w:val="left" w:pos="2175"/>
          <w:tab w:val="center" w:pos="4680"/>
        </w:tabs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4:30 p.m. – 6:00 p.m.</w:t>
      </w:r>
    </w:p>
    <w:p w14:paraId="1EF52B1F" w14:textId="77777777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 (600 4</w:t>
      </w:r>
      <w:r w:rsidRPr="009F01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Ave) – 3</w:t>
      </w:r>
      <w:r w:rsidRPr="009F01D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RM 370</w:t>
      </w:r>
    </w:p>
    <w:bookmarkEnd w:id="0"/>
    <w:p w14:paraId="1A7AD996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75FA13AD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45C788" wp14:editId="58048858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F68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3127ECEC" w14:textId="4604510E" w:rsidR="004B39B1" w:rsidRPr="004B39B1" w:rsidRDefault="00465AA5" w:rsidP="00465AA5">
      <w:r w:rsidRPr="00F51ED6">
        <w:rPr>
          <w:b/>
          <w:color w:val="0070C0"/>
        </w:rPr>
        <w:t xml:space="preserve">Background: </w:t>
      </w:r>
      <w:r w:rsidR="00663A01">
        <w:t xml:space="preserve">On </w:t>
      </w:r>
      <w:r w:rsidR="00E0023E">
        <w:t>February 27</w:t>
      </w:r>
      <w:r w:rsidR="00E0023E" w:rsidRPr="00E0023E">
        <w:rPr>
          <w:vertAlign w:val="superscript"/>
        </w:rPr>
        <w:t>th</w:t>
      </w:r>
      <w:r w:rsidR="00E0023E">
        <w:t xml:space="preserve">, Staffers from the Community Police Commission and Office of Police Accountability provided a presentation for Youth Commissioners about their work, programming and mission. That meeting concluded a series of project presentations by City Departments to support Youth Commissioners to identify a project for 2019. </w:t>
      </w:r>
      <w:r w:rsidR="00663A01">
        <w:t xml:space="preserve"> </w:t>
      </w:r>
    </w:p>
    <w:p w14:paraId="090973F7" w14:textId="12C7001C" w:rsidR="007C28B7" w:rsidRPr="00663A01" w:rsidRDefault="00465AA5" w:rsidP="00AD2755">
      <w:r w:rsidRPr="00F51ED6">
        <w:rPr>
          <w:b/>
          <w:color w:val="0070C0"/>
        </w:rPr>
        <w:t xml:space="preserve">Meeting Purpose:  </w:t>
      </w:r>
      <w:r w:rsidR="00663A01">
        <w:t>Commissioners will have</w:t>
      </w:r>
      <w:r w:rsidR="0037150E">
        <w:t xml:space="preserve"> the opportunity to match their topic of interest to the project presentations. Commissioners will then brainstorm workplan ideas before the group vote collectively for their 2019 project.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6840"/>
        <w:gridCol w:w="2430"/>
      </w:tblGrid>
      <w:tr w:rsidR="005E66D7" w14:paraId="44A8038A" w14:textId="69E8E607" w:rsidTr="0037067C">
        <w:tc>
          <w:tcPr>
            <w:tcW w:w="895" w:type="dxa"/>
            <w:shd w:val="clear" w:color="auto" w:fill="0070C0"/>
          </w:tcPr>
          <w:p w14:paraId="37E2B95F" w14:textId="77777777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6840" w:type="dxa"/>
            <w:shd w:val="clear" w:color="auto" w:fill="0070C0"/>
          </w:tcPr>
          <w:p w14:paraId="0FEE510C" w14:textId="1A2F399D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AGENDA ITEM</w:t>
            </w:r>
            <w:r w:rsidR="00865842" w:rsidRPr="00865842">
              <w:rPr>
                <w:b/>
                <w:color w:val="FFFFFF" w:themeColor="background1"/>
              </w:rPr>
              <w:t>S</w:t>
            </w:r>
          </w:p>
        </w:tc>
        <w:tc>
          <w:tcPr>
            <w:tcW w:w="2430" w:type="dxa"/>
            <w:shd w:val="clear" w:color="auto" w:fill="0070C0"/>
          </w:tcPr>
          <w:p w14:paraId="26CD919B" w14:textId="2F207EFD" w:rsidR="005E66D7" w:rsidRPr="00865842" w:rsidRDefault="00865842" w:rsidP="005E66D7">
            <w:pPr>
              <w:jc w:val="center"/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FACILITATOR</w:t>
            </w:r>
          </w:p>
        </w:tc>
      </w:tr>
      <w:tr w:rsidR="005E66D7" w14:paraId="3F3C8FC7" w14:textId="3757B2D6" w:rsidTr="0037067C">
        <w:trPr>
          <w:trHeight w:val="647"/>
        </w:trPr>
        <w:tc>
          <w:tcPr>
            <w:tcW w:w="895" w:type="dxa"/>
          </w:tcPr>
          <w:p w14:paraId="7C9C983A" w14:textId="170712FC" w:rsidR="005E66D7" w:rsidRPr="007E02AA" w:rsidRDefault="005E66D7" w:rsidP="007B70C5">
            <w:r>
              <w:t xml:space="preserve">4:30 </w:t>
            </w:r>
            <w:r w:rsidR="00F51ED6">
              <w:t xml:space="preserve"> </w:t>
            </w:r>
          </w:p>
        </w:tc>
        <w:tc>
          <w:tcPr>
            <w:tcW w:w="6840" w:type="dxa"/>
          </w:tcPr>
          <w:p w14:paraId="1E88D3C5" w14:textId="38DC0048" w:rsidR="005E66D7" w:rsidRDefault="005E66D7" w:rsidP="007B70C5">
            <w:pPr>
              <w:rPr>
                <w:b/>
              </w:rPr>
            </w:pPr>
            <w:r>
              <w:rPr>
                <w:b/>
              </w:rPr>
              <w:t>Check-In</w:t>
            </w:r>
            <w:r w:rsidR="00A3475B">
              <w:rPr>
                <w:b/>
              </w:rPr>
              <w:t>,</w:t>
            </w:r>
            <w:r>
              <w:rPr>
                <w:b/>
              </w:rPr>
              <w:t xml:space="preserve"> Introductions</w:t>
            </w:r>
            <w:r w:rsidR="00A3475B">
              <w:rPr>
                <w:b/>
              </w:rPr>
              <w:t xml:space="preserve"> &amp; Agenda Review </w:t>
            </w:r>
          </w:p>
          <w:p w14:paraId="0230F939" w14:textId="77777777" w:rsidR="005E66D7" w:rsidRDefault="005E66D7" w:rsidP="007B70C5">
            <w:pPr>
              <w:rPr>
                <w:b/>
              </w:rPr>
            </w:pPr>
          </w:p>
          <w:p w14:paraId="2BD5AC37" w14:textId="64D0953F" w:rsidR="005E66D7" w:rsidRPr="007E02AA" w:rsidRDefault="005E66D7" w:rsidP="007B70C5">
            <w:pPr>
              <w:rPr>
                <w:i/>
              </w:rPr>
            </w:pPr>
            <w:r w:rsidRPr="007E02AA">
              <w:rPr>
                <w:i/>
                <w:u w:val="single"/>
              </w:rPr>
              <w:t>Result:</w:t>
            </w:r>
            <w:r w:rsidRPr="007E02AA">
              <w:rPr>
                <w:i/>
              </w:rPr>
              <w:t xml:space="preserve"> </w:t>
            </w:r>
            <w:r w:rsidR="00A3475B">
              <w:rPr>
                <w:i/>
              </w:rPr>
              <w:t>Commissioners</w:t>
            </w:r>
            <w:r w:rsidRPr="007E02AA">
              <w:rPr>
                <w:i/>
              </w:rPr>
              <w:t xml:space="preserve"> understands the context for today’s meeting</w:t>
            </w:r>
            <w:r>
              <w:rPr>
                <w:i/>
              </w:rPr>
              <w:t>.</w:t>
            </w:r>
          </w:p>
        </w:tc>
        <w:tc>
          <w:tcPr>
            <w:tcW w:w="2430" w:type="dxa"/>
          </w:tcPr>
          <w:p w14:paraId="3A74992E" w14:textId="3F2E977F" w:rsidR="005E66D7" w:rsidRPr="005E66D7" w:rsidRDefault="009D5464" w:rsidP="007B70C5">
            <w:r>
              <w:t>Co-Chair</w:t>
            </w:r>
            <w:r w:rsidR="00D444CC">
              <w:t>s</w:t>
            </w:r>
          </w:p>
        </w:tc>
      </w:tr>
      <w:tr w:rsidR="005E66D7" w14:paraId="5D0B2FC0" w14:textId="26254098" w:rsidTr="0037067C">
        <w:tc>
          <w:tcPr>
            <w:tcW w:w="895" w:type="dxa"/>
          </w:tcPr>
          <w:p w14:paraId="11648EF3" w14:textId="506A0B8D" w:rsidR="005E66D7" w:rsidRPr="007E02AA" w:rsidRDefault="005E66D7" w:rsidP="007B70C5">
            <w:r>
              <w:t>4:3</w:t>
            </w:r>
            <w:r w:rsidR="00F73551">
              <w:t>5</w:t>
            </w:r>
            <w:r>
              <w:t xml:space="preserve"> </w:t>
            </w:r>
            <w:r w:rsidR="00F51ED6">
              <w:t xml:space="preserve"> </w:t>
            </w:r>
            <w:r>
              <w:t xml:space="preserve">  </w:t>
            </w:r>
          </w:p>
        </w:tc>
        <w:tc>
          <w:tcPr>
            <w:tcW w:w="6840" w:type="dxa"/>
          </w:tcPr>
          <w:p w14:paraId="59CCC8F5" w14:textId="74A03BD9" w:rsidR="005E66D7" w:rsidRPr="00C257F0" w:rsidRDefault="005E66D7" w:rsidP="007B70C5">
            <w:r>
              <w:rPr>
                <w:b/>
              </w:rPr>
              <w:t xml:space="preserve">SYC </w:t>
            </w:r>
            <w:r w:rsidR="00552F3D">
              <w:rPr>
                <w:b/>
              </w:rPr>
              <w:t>Announcements</w:t>
            </w:r>
            <w:r w:rsidR="00307191">
              <w:rPr>
                <w:b/>
              </w:rPr>
              <w:t xml:space="preserve"> </w:t>
            </w:r>
          </w:p>
          <w:p w14:paraId="20464030" w14:textId="77777777" w:rsidR="005E66D7" w:rsidRDefault="005E66D7" w:rsidP="007B70C5">
            <w:pPr>
              <w:rPr>
                <w:b/>
              </w:rPr>
            </w:pPr>
          </w:p>
          <w:p w14:paraId="42193B78" w14:textId="41E48C61" w:rsidR="005E66D7" w:rsidRPr="00BD2178" w:rsidRDefault="005E66D7" w:rsidP="007B70C5">
            <w:pPr>
              <w:rPr>
                <w:i/>
              </w:rPr>
            </w:pPr>
            <w:r w:rsidRPr="00BD2178">
              <w:rPr>
                <w:i/>
                <w:u w:val="single"/>
              </w:rPr>
              <w:t>Result:</w:t>
            </w:r>
            <w:r>
              <w:rPr>
                <w:i/>
              </w:rPr>
              <w:t xml:space="preserve">  </w:t>
            </w:r>
            <w:r w:rsidR="00663A01">
              <w:rPr>
                <w:i/>
              </w:rPr>
              <w:t>SYC Coordinator will provide</w:t>
            </w:r>
            <w:r w:rsidR="00307191">
              <w:rPr>
                <w:i/>
              </w:rPr>
              <w:t xml:space="preserve"> updates on other</w:t>
            </w:r>
            <w:r w:rsidR="00663A01">
              <w:rPr>
                <w:i/>
              </w:rPr>
              <w:t xml:space="preserve"> leadership opportunities </w:t>
            </w:r>
            <w:r w:rsidR="00307191">
              <w:rPr>
                <w:i/>
              </w:rPr>
              <w:t xml:space="preserve">that youth commissioners are involved and participating in. </w:t>
            </w:r>
          </w:p>
        </w:tc>
        <w:tc>
          <w:tcPr>
            <w:tcW w:w="2430" w:type="dxa"/>
          </w:tcPr>
          <w:p w14:paraId="7E2BDA9C" w14:textId="489EBD03" w:rsidR="005E66D7" w:rsidRPr="00A3475B" w:rsidRDefault="00A3475B" w:rsidP="007B70C5">
            <w:r>
              <w:t>Leslie Daniels</w:t>
            </w:r>
          </w:p>
        </w:tc>
      </w:tr>
      <w:tr w:rsidR="005E66D7" w14:paraId="6B3DB197" w14:textId="736E993E" w:rsidTr="0037067C">
        <w:tc>
          <w:tcPr>
            <w:tcW w:w="895" w:type="dxa"/>
          </w:tcPr>
          <w:p w14:paraId="1133CBB1" w14:textId="2F948CDD" w:rsidR="005E66D7" w:rsidRPr="00BD2178" w:rsidRDefault="004C3882" w:rsidP="007B70C5">
            <w:r>
              <w:t>4</w:t>
            </w:r>
            <w:r w:rsidR="005E66D7">
              <w:t>:</w:t>
            </w:r>
            <w:r w:rsidR="00A3475B">
              <w:t>4</w:t>
            </w:r>
            <w:r w:rsidR="00F73551">
              <w:t>0</w:t>
            </w:r>
            <w:r w:rsidR="005E66D7">
              <w:t xml:space="preserve"> </w:t>
            </w:r>
          </w:p>
        </w:tc>
        <w:tc>
          <w:tcPr>
            <w:tcW w:w="6840" w:type="dxa"/>
          </w:tcPr>
          <w:p w14:paraId="0212D1CF" w14:textId="3D96FB78" w:rsidR="005E66D7" w:rsidRDefault="00307191" w:rsidP="007B70C5">
            <w:pPr>
              <w:rPr>
                <w:b/>
              </w:rPr>
            </w:pPr>
            <w:r>
              <w:rPr>
                <w:b/>
              </w:rPr>
              <w:t xml:space="preserve">Brief Overview of Project Presentations </w:t>
            </w:r>
          </w:p>
          <w:p w14:paraId="5D85F39D" w14:textId="77777777" w:rsidR="0037067C" w:rsidRDefault="0037067C" w:rsidP="007B70C5">
            <w:pPr>
              <w:rPr>
                <w:b/>
              </w:rPr>
            </w:pPr>
          </w:p>
          <w:p w14:paraId="2707A47A" w14:textId="21AFCF98" w:rsidR="00307191" w:rsidRPr="00AE7D18" w:rsidRDefault="005E66D7" w:rsidP="007B70C5">
            <w:pPr>
              <w:rPr>
                <w:i/>
              </w:rPr>
            </w:pPr>
            <w:r w:rsidRPr="005C749E">
              <w:rPr>
                <w:i/>
                <w:u w:val="single"/>
              </w:rPr>
              <w:t>Result:</w:t>
            </w:r>
            <w:r w:rsidR="00A3475B" w:rsidRPr="005C749E">
              <w:rPr>
                <w:i/>
              </w:rPr>
              <w:t xml:space="preserve"> Commissioners </w:t>
            </w:r>
            <w:r w:rsidR="00307191">
              <w:rPr>
                <w:i/>
              </w:rPr>
              <w:t>review</w:t>
            </w:r>
            <w:r w:rsidR="00F73551">
              <w:rPr>
                <w:i/>
              </w:rPr>
              <w:t xml:space="preserve"> </w:t>
            </w:r>
            <w:r w:rsidR="00307191">
              <w:rPr>
                <w:i/>
              </w:rPr>
              <w:t>and understand each project presentation</w:t>
            </w:r>
            <w:r w:rsidR="00F73551">
              <w:rPr>
                <w:i/>
              </w:rPr>
              <w:t>.</w:t>
            </w:r>
          </w:p>
        </w:tc>
        <w:tc>
          <w:tcPr>
            <w:tcW w:w="2430" w:type="dxa"/>
          </w:tcPr>
          <w:p w14:paraId="74F9C20D" w14:textId="312F3425" w:rsidR="0037067C" w:rsidRPr="00A3475B" w:rsidRDefault="00307191" w:rsidP="007B70C5">
            <w:r>
              <w:t xml:space="preserve">All Commissioners </w:t>
            </w:r>
          </w:p>
        </w:tc>
      </w:tr>
      <w:tr w:rsidR="005E66D7" w14:paraId="62A609F3" w14:textId="2C966788" w:rsidTr="0037067C">
        <w:trPr>
          <w:trHeight w:val="1151"/>
        </w:trPr>
        <w:tc>
          <w:tcPr>
            <w:tcW w:w="895" w:type="dxa"/>
          </w:tcPr>
          <w:p w14:paraId="38D2D376" w14:textId="1AC00D34" w:rsidR="005E66D7" w:rsidRPr="00BD2178" w:rsidRDefault="0037067C" w:rsidP="007B70C5">
            <w:r>
              <w:t>5:</w:t>
            </w:r>
            <w:r w:rsidR="00F73551">
              <w:t>00</w:t>
            </w:r>
          </w:p>
        </w:tc>
        <w:tc>
          <w:tcPr>
            <w:tcW w:w="6840" w:type="dxa"/>
          </w:tcPr>
          <w:p w14:paraId="29BEB278" w14:textId="3CDF0510" w:rsidR="005E66D7" w:rsidRDefault="00307191" w:rsidP="007B70C5">
            <w:pPr>
              <w:rPr>
                <w:b/>
              </w:rPr>
            </w:pPr>
            <w:r>
              <w:rPr>
                <w:b/>
              </w:rPr>
              <w:t xml:space="preserve">SYC Topic of Interests and Correlation to Project Presentations </w:t>
            </w:r>
          </w:p>
          <w:p w14:paraId="52D21333" w14:textId="77777777" w:rsidR="00307191" w:rsidRDefault="00307191" w:rsidP="007B70C5">
            <w:pPr>
              <w:rPr>
                <w:b/>
              </w:rPr>
            </w:pPr>
          </w:p>
          <w:p w14:paraId="13D161EA" w14:textId="261B75B6" w:rsidR="005E66D7" w:rsidRPr="00C257F0" w:rsidRDefault="005E66D7" w:rsidP="007B70C5">
            <w:pPr>
              <w:rPr>
                <w:i/>
              </w:rPr>
            </w:pPr>
            <w:r w:rsidRPr="00796630">
              <w:rPr>
                <w:i/>
                <w:u w:val="single"/>
              </w:rPr>
              <w:t>Result</w:t>
            </w:r>
            <w:r w:rsidRPr="00796630">
              <w:rPr>
                <w:i/>
              </w:rPr>
              <w:t xml:space="preserve">: </w:t>
            </w:r>
            <w:r w:rsidR="00322070" w:rsidRPr="00796630">
              <w:rPr>
                <w:i/>
              </w:rPr>
              <w:t xml:space="preserve">Commissioners </w:t>
            </w:r>
            <w:r w:rsidR="00307191">
              <w:rPr>
                <w:i/>
              </w:rPr>
              <w:t xml:space="preserve">match their topic of interests to project presentations to start forming ideas for 2019 SYC project. </w:t>
            </w:r>
          </w:p>
        </w:tc>
        <w:tc>
          <w:tcPr>
            <w:tcW w:w="2430" w:type="dxa"/>
          </w:tcPr>
          <w:p w14:paraId="5D352561" w14:textId="5DC9301E" w:rsidR="00AD2755" w:rsidRDefault="00FC7CE4" w:rsidP="007B70C5">
            <w:r>
              <w:t xml:space="preserve">DEEL Staff </w:t>
            </w:r>
          </w:p>
          <w:p w14:paraId="210E9B28" w14:textId="56E0BBAB" w:rsidR="00AD2755" w:rsidRPr="00A3475B" w:rsidRDefault="00AD2755" w:rsidP="007B70C5"/>
        </w:tc>
      </w:tr>
      <w:tr w:rsidR="00F73551" w14:paraId="5A98A709" w14:textId="77777777" w:rsidTr="0037067C">
        <w:trPr>
          <w:trHeight w:val="1151"/>
        </w:trPr>
        <w:tc>
          <w:tcPr>
            <w:tcW w:w="895" w:type="dxa"/>
          </w:tcPr>
          <w:p w14:paraId="7E7C51D4" w14:textId="116A3EE4" w:rsidR="00F73551" w:rsidRDefault="00F73551" w:rsidP="007B70C5">
            <w:r>
              <w:t>5:10</w:t>
            </w:r>
          </w:p>
        </w:tc>
        <w:tc>
          <w:tcPr>
            <w:tcW w:w="6840" w:type="dxa"/>
          </w:tcPr>
          <w:p w14:paraId="3F4F4565" w14:textId="0B57E55C" w:rsidR="00F73551" w:rsidRDefault="00F73551" w:rsidP="00F73551">
            <w:pPr>
              <w:rPr>
                <w:b/>
              </w:rPr>
            </w:pPr>
            <w:r>
              <w:rPr>
                <w:b/>
              </w:rPr>
              <w:t xml:space="preserve">Examples of Project Workplans </w:t>
            </w:r>
          </w:p>
          <w:p w14:paraId="5F26194B" w14:textId="77777777" w:rsidR="00F73551" w:rsidRDefault="00F73551" w:rsidP="00F73551">
            <w:pPr>
              <w:rPr>
                <w:b/>
              </w:rPr>
            </w:pPr>
          </w:p>
          <w:p w14:paraId="025C3FB6" w14:textId="19B1046A" w:rsidR="00F73551" w:rsidRDefault="00F73551" w:rsidP="00F73551">
            <w:pPr>
              <w:rPr>
                <w:b/>
              </w:rPr>
            </w:pPr>
            <w:r w:rsidRPr="00796630">
              <w:rPr>
                <w:i/>
                <w:u w:val="single"/>
              </w:rPr>
              <w:t>Result</w:t>
            </w:r>
            <w:r w:rsidRPr="00796630">
              <w:rPr>
                <w:i/>
              </w:rPr>
              <w:t xml:space="preserve">: </w:t>
            </w:r>
            <w:r>
              <w:rPr>
                <w:i/>
              </w:rPr>
              <w:t xml:space="preserve">SYC Coordinators will provide examples of past project workplans and give opportunity for Commissioners to brainstorm </w:t>
            </w:r>
            <w:r w:rsidR="00BB6951">
              <w:rPr>
                <w:i/>
              </w:rPr>
              <w:t xml:space="preserve">ideas. </w:t>
            </w:r>
            <w:r>
              <w:rPr>
                <w:i/>
              </w:rPr>
              <w:t xml:space="preserve"> </w:t>
            </w:r>
          </w:p>
        </w:tc>
        <w:tc>
          <w:tcPr>
            <w:tcW w:w="2430" w:type="dxa"/>
          </w:tcPr>
          <w:p w14:paraId="5A5C8761" w14:textId="77777777" w:rsidR="00F73551" w:rsidRDefault="00F73551" w:rsidP="007B70C5">
            <w:r>
              <w:t>Leslie Daniels</w:t>
            </w:r>
          </w:p>
          <w:p w14:paraId="06A95981" w14:textId="77777777" w:rsidR="00F73551" w:rsidRDefault="00F73551" w:rsidP="007B70C5">
            <w:r>
              <w:t xml:space="preserve">Amy Huang </w:t>
            </w:r>
          </w:p>
          <w:p w14:paraId="2804C8D0" w14:textId="37244CF6" w:rsidR="00F73551" w:rsidRDefault="00F73551" w:rsidP="007B70C5">
            <w:r>
              <w:t>All Commissioners</w:t>
            </w:r>
          </w:p>
        </w:tc>
      </w:tr>
      <w:tr w:rsidR="00560A88" w14:paraId="4A4868B5" w14:textId="77777777" w:rsidTr="0037067C">
        <w:trPr>
          <w:trHeight w:val="710"/>
        </w:trPr>
        <w:tc>
          <w:tcPr>
            <w:tcW w:w="895" w:type="dxa"/>
          </w:tcPr>
          <w:p w14:paraId="704652C1" w14:textId="18A48F40" w:rsidR="00560A88" w:rsidRDefault="00F73551" w:rsidP="007B70C5">
            <w:r>
              <w:lastRenderedPageBreak/>
              <w:t>5:20</w:t>
            </w:r>
            <w:r w:rsidR="00560A88">
              <w:t xml:space="preserve"> </w:t>
            </w:r>
          </w:p>
        </w:tc>
        <w:tc>
          <w:tcPr>
            <w:tcW w:w="6840" w:type="dxa"/>
          </w:tcPr>
          <w:p w14:paraId="6E1D6159" w14:textId="5C5E904E" w:rsidR="00560A88" w:rsidRDefault="00F73551" w:rsidP="007B70C5">
            <w:pPr>
              <w:rPr>
                <w:b/>
              </w:rPr>
            </w:pPr>
            <w:r>
              <w:rPr>
                <w:b/>
              </w:rPr>
              <w:t xml:space="preserve">Commissioner Small Group Discussions and Presentation of project Ideas </w:t>
            </w:r>
          </w:p>
          <w:p w14:paraId="5E5EC062" w14:textId="77777777" w:rsidR="00F73551" w:rsidRDefault="00F73551" w:rsidP="007B70C5">
            <w:pPr>
              <w:rPr>
                <w:b/>
              </w:rPr>
            </w:pPr>
          </w:p>
          <w:p w14:paraId="54E1A4EE" w14:textId="5A8EB0CC" w:rsidR="00F73551" w:rsidRDefault="00F73551" w:rsidP="007B70C5">
            <w:pPr>
              <w:rPr>
                <w:b/>
              </w:rPr>
            </w:pPr>
            <w:r w:rsidRPr="00796630">
              <w:rPr>
                <w:i/>
                <w:u w:val="single"/>
              </w:rPr>
              <w:t>Result</w:t>
            </w:r>
            <w:r w:rsidRPr="00796630">
              <w:rPr>
                <w:i/>
              </w:rPr>
              <w:t xml:space="preserve">: </w:t>
            </w:r>
            <w:r>
              <w:rPr>
                <w:i/>
              </w:rPr>
              <w:t xml:space="preserve">Commissioners will break off into three small groups to discuss possible workplans for projects; Commissioners will then have opportunity to present to the entire group. </w:t>
            </w:r>
          </w:p>
        </w:tc>
        <w:tc>
          <w:tcPr>
            <w:tcW w:w="2430" w:type="dxa"/>
          </w:tcPr>
          <w:p w14:paraId="6F81312C" w14:textId="56E5F013" w:rsidR="00560A88" w:rsidRPr="00322070" w:rsidRDefault="00F73551" w:rsidP="007B70C5">
            <w:r>
              <w:t xml:space="preserve">All Commissioners </w:t>
            </w:r>
          </w:p>
        </w:tc>
      </w:tr>
      <w:tr w:rsidR="00F73551" w14:paraId="720889D5" w14:textId="77777777" w:rsidTr="0037067C">
        <w:trPr>
          <w:trHeight w:val="710"/>
        </w:trPr>
        <w:tc>
          <w:tcPr>
            <w:tcW w:w="895" w:type="dxa"/>
          </w:tcPr>
          <w:p w14:paraId="67113D5B" w14:textId="0E2B2CD4" w:rsidR="00F73551" w:rsidRDefault="00F73551" w:rsidP="007B70C5">
            <w:r>
              <w:t>5:50</w:t>
            </w:r>
          </w:p>
        </w:tc>
        <w:tc>
          <w:tcPr>
            <w:tcW w:w="6840" w:type="dxa"/>
          </w:tcPr>
          <w:p w14:paraId="3BA2592D" w14:textId="2632C04F" w:rsidR="00F73551" w:rsidRDefault="00F73551" w:rsidP="007B70C5">
            <w:pPr>
              <w:rPr>
                <w:b/>
              </w:rPr>
            </w:pPr>
            <w:r>
              <w:rPr>
                <w:b/>
              </w:rPr>
              <w:t xml:space="preserve">Commissioners Vote on 2019 Project </w:t>
            </w:r>
          </w:p>
          <w:p w14:paraId="04086E5F" w14:textId="77777777" w:rsidR="00F73551" w:rsidRDefault="00F73551" w:rsidP="007B70C5">
            <w:pPr>
              <w:rPr>
                <w:b/>
              </w:rPr>
            </w:pPr>
          </w:p>
          <w:p w14:paraId="1B6BA7B3" w14:textId="3CE4EFE7" w:rsidR="00F73551" w:rsidRDefault="00F73551" w:rsidP="007B70C5">
            <w:pPr>
              <w:rPr>
                <w:b/>
              </w:rPr>
            </w:pPr>
            <w:r w:rsidRPr="00796630">
              <w:rPr>
                <w:i/>
                <w:u w:val="single"/>
              </w:rPr>
              <w:t>Result</w:t>
            </w:r>
            <w:r w:rsidRPr="00796630">
              <w:rPr>
                <w:i/>
              </w:rPr>
              <w:t xml:space="preserve">: </w:t>
            </w:r>
            <w:r>
              <w:rPr>
                <w:i/>
              </w:rPr>
              <w:t>Commis</w:t>
            </w:r>
            <w:bookmarkStart w:id="1" w:name="_GoBack"/>
            <w:bookmarkEnd w:id="1"/>
            <w:r>
              <w:rPr>
                <w:i/>
              </w:rPr>
              <w:t xml:space="preserve">sioners have a project identified and will work on </w:t>
            </w:r>
            <w:r w:rsidR="00BB6951">
              <w:rPr>
                <w:i/>
              </w:rPr>
              <w:t>an</w:t>
            </w:r>
            <w:r>
              <w:rPr>
                <w:i/>
              </w:rPr>
              <w:t xml:space="preserve"> implementation plan moving forward. </w:t>
            </w:r>
          </w:p>
        </w:tc>
        <w:tc>
          <w:tcPr>
            <w:tcW w:w="2430" w:type="dxa"/>
          </w:tcPr>
          <w:p w14:paraId="0C0D3720" w14:textId="79079AFD" w:rsidR="00F73551" w:rsidRDefault="00F73551" w:rsidP="007B70C5">
            <w:r>
              <w:t xml:space="preserve">Co-Chairs </w:t>
            </w:r>
          </w:p>
        </w:tc>
      </w:tr>
    </w:tbl>
    <w:p w14:paraId="29B03749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sectPr w:rsidR="00354BFA" w:rsidRPr="00354BFA" w:rsidSect="00A54DE8">
      <w:headerReference w:type="default" r:id="rId6"/>
      <w:foot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16F9" w14:textId="77777777" w:rsidR="00C63067" w:rsidRDefault="00C63067" w:rsidP="00A54DE8">
      <w:pPr>
        <w:spacing w:after="0" w:line="240" w:lineRule="auto"/>
      </w:pPr>
      <w:r>
        <w:separator/>
      </w:r>
    </w:p>
  </w:endnote>
  <w:endnote w:type="continuationSeparator" w:id="0">
    <w:p w14:paraId="6984AA99" w14:textId="77777777" w:rsidR="00C63067" w:rsidRDefault="00C63067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D3F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386757EA" w14:textId="77777777" w:rsidR="00354BFA" w:rsidRPr="00354BFA" w:rsidRDefault="00B679D9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Leslie Daniels</w:t>
    </w:r>
    <w:r w:rsidR="00045024">
      <w:rPr>
        <w:rFonts w:eastAsia="Times New Roman" w:cs="Arial"/>
        <w:sz w:val="20"/>
        <w:szCs w:val="20"/>
      </w:rPr>
      <w:t xml:space="preserve">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 w:rsidRPr="00B679D9">
      <w:rPr>
        <w:rFonts w:eastAsia="Times New Roman" w:cs="Arial"/>
        <w:sz w:val="20"/>
        <w:szCs w:val="20"/>
      </w:rPr>
      <w:t>256-5970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Leslie.Daniels</w:t>
    </w:r>
    <w:r w:rsidR="00045024">
      <w:rPr>
        <w:rFonts w:eastAsia="Times New Roman" w:cs="Arial"/>
        <w:sz w:val="20"/>
        <w:szCs w:val="20"/>
      </w:rPr>
      <w:t>@seattle.gov</w:t>
    </w:r>
  </w:p>
  <w:p w14:paraId="6FA473C9" w14:textId="77777777" w:rsidR="00354BFA" w:rsidRPr="00354BFA" w:rsidRDefault="00B679D9" w:rsidP="00B679D9">
    <w:pPr>
      <w:pStyle w:val="Footer"/>
      <w:jc w:val="center"/>
      <w:rPr>
        <w:sz w:val="20"/>
        <w:szCs w:val="20"/>
      </w:rPr>
    </w:pPr>
    <w:r w:rsidRPr="00B679D9">
      <w:rPr>
        <w:rFonts w:eastAsia="Times New Roman" w:cs="Arial"/>
        <w:sz w:val="20"/>
        <w:szCs w:val="20"/>
      </w:rPr>
      <w:t>seattle.gov/neighborhoods/seattle-youth-commission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0367" w14:textId="77777777" w:rsidR="00C63067" w:rsidRDefault="00C63067" w:rsidP="00A54DE8">
      <w:pPr>
        <w:spacing w:after="0" w:line="240" w:lineRule="auto"/>
      </w:pPr>
      <w:r>
        <w:separator/>
      </w:r>
    </w:p>
  </w:footnote>
  <w:footnote w:type="continuationSeparator" w:id="0">
    <w:p w14:paraId="24760DD6" w14:textId="77777777" w:rsidR="00C63067" w:rsidRDefault="00C63067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DC57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801B1" wp14:editId="2378B68F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3409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53E10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63ECD2BC" w14:textId="77777777" w:rsidR="00A54DE8" w:rsidRPr="00A54DE8" w:rsidRDefault="00C504AC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Seattle</w:t>
                          </w:r>
                          <w:r w:rsidR="00B679D9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Youth</w:t>
                          </w:r>
                          <w:r w:rsidR="00A54DE8"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Commission</w:t>
                          </w:r>
                        </w:p>
                        <w:p w14:paraId="0F5D668B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0D3399B9" w14:textId="6AF99FFD" w:rsidR="00A54DE8" w:rsidRDefault="00DE332A" w:rsidP="00A54DE8">
                          <w:r>
                            <w:t>Co-</w:t>
                          </w:r>
                          <w:r w:rsidR="00A54DE8">
                            <w:t>Chair</w:t>
                          </w:r>
                          <w:r>
                            <w:t xml:space="preserve">s: </w:t>
                          </w:r>
                          <w:bookmarkStart w:id="2" w:name="_Hlk530558365"/>
                          <w:r>
                            <w:t>Aliya Adan and Oliver Anderson-Sanford</w:t>
                          </w:r>
                          <w:bookmarkEnd w:id="2"/>
                        </w:p>
                        <w:p w14:paraId="0F9CFCAA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801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26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" fillcolor="white [3201]" stroked="f" strokeweight=".5pt">
              <v:textbox inset="0,0,0,0">
                <w:txbxContent>
                  <w:p w14:paraId="2353E10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63ECD2BC" w14:textId="77777777" w:rsidR="00A54DE8" w:rsidRPr="00A54DE8" w:rsidRDefault="00C504AC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Seattle</w:t>
                    </w:r>
                    <w:r w:rsidR="00B679D9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Youth</w:t>
                    </w:r>
                    <w:r w:rsidR="00A54DE8"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Commission</w:t>
                    </w:r>
                  </w:p>
                  <w:p w14:paraId="0F5D668B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0D3399B9" w14:textId="6AF99FFD" w:rsidR="00A54DE8" w:rsidRDefault="00DE332A" w:rsidP="00A54DE8">
                    <w:r>
                      <w:t>Co-</w:t>
                    </w:r>
                    <w:r w:rsidR="00A54DE8">
                      <w:t>Chair</w:t>
                    </w:r>
                    <w:r>
                      <w:t xml:space="preserve">s: </w:t>
                    </w:r>
                    <w:bookmarkStart w:id="3" w:name="_Hlk530558365"/>
                    <w:r>
                      <w:t>Aliya Adan and Oliver Anderson-Sanford</w:t>
                    </w:r>
                    <w:bookmarkEnd w:id="3"/>
                  </w:p>
                  <w:p w14:paraId="0F9CFCAA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16123" wp14:editId="6A084179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7486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9C49CEA" wp14:editId="66C4B4AB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45024"/>
    <w:rsid w:val="00213911"/>
    <w:rsid w:val="00296F6E"/>
    <w:rsid w:val="00307191"/>
    <w:rsid w:val="00322070"/>
    <w:rsid w:val="00354BFA"/>
    <w:rsid w:val="0037067C"/>
    <w:rsid w:val="0037150E"/>
    <w:rsid w:val="003D09C8"/>
    <w:rsid w:val="003F3413"/>
    <w:rsid w:val="00465AA5"/>
    <w:rsid w:val="0049726D"/>
    <w:rsid w:val="004B39B1"/>
    <w:rsid w:val="004C2DC6"/>
    <w:rsid w:val="004C3882"/>
    <w:rsid w:val="00552F3D"/>
    <w:rsid w:val="00560A88"/>
    <w:rsid w:val="005C749E"/>
    <w:rsid w:val="005E66D7"/>
    <w:rsid w:val="00663A01"/>
    <w:rsid w:val="006F0530"/>
    <w:rsid w:val="00796630"/>
    <w:rsid w:val="007C28B7"/>
    <w:rsid w:val="008303BF"/>
    <w:rsid w:val="00865842"/>
    <w:rsid w:val="008B47AC"/>
    <w:rsid w:val="009252F8"/>
    <w:rsid w:val="00985159"/>
    <w:rsid w:val="009C6EE3"/>
    <w:rsid w:val="009D1BA7"/>
    <w:rsid w:val="009D5464"/>
    <w:rsid w:val="00A3475B"/>
    <w:rsid w:val="00A4600E"/>
    <w:rsid w:val="00A54DE8"/>
    <w:rsid w:val="00AD2755"/>
    <w:rsid w:val="00B679D9"/>
    <w:rsid w:val="00BB6951"/>
    <w:rsid w:val="00BE3FCC"/>
    <w:rsid w:val="00C504AC"/>
    <w:rsid w:val="00C63067"/>
    <w:rsid w:val="00CB4428"/>
    <w:rsid w:val="00CE2642"/>
    <w:rsid w:val="00D444CC"/>
    <w:rsid w:val="00DE332A"/>
    <w:rsid w:val="00E0023E"/>
    <w:rsid w:val="00E52AA6"/>
    <w:rsid w:val="00EC0FF9"/>
    <w:rsid w:val="00F51ED6"/>
    <w:rsid w:val="00F54946"/>
    <w:rsid w:val="00F73551"/>
    <w:rsid w:val="00F87015"/>
    <w:rsid w:val="00FC7CE4"/>
    <w:rsid w:val="00FD2033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B9D9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66D7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Huang, Amy</cp:lastModifiedBy>
  <cp:revision>6</cp:revision>
  <cp:lastPrinted>2017-09-14T18:12:00Z</cp:lastPrinted>
  <dcterms:created xsi:type="dcterms:W3CDTF">2019-03-12T22:51:00Z</dcterms:created>
  <dcterms:modified xsi:type="dcterms:W3CDTF">2019-03-12T23:26:00Z</dcterms:modified>
</cp:coreProperties>
</file>